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AD94F" w14:textId="098E0FBE" w:rsidR="006B2737" w:rsidRPr="000318A0" w:rsidRDefault="00B073C1" w:rsidP="00D65E68">
      <w:pPr>
        <w:jc w:val="center"/>
        <w:rPr>
          <w:b/>
        </w:rPr>
      </w:pPr>
      <w:r>
        <w:rPr>
          <w:b/>
        </w:rPr>
        <w:t>Ms. Klausing, Mr. Tidd</w:t>
      </w:r>
      <w:r w:rsidR="000318A0" w:rsidRPr="000318A0">
        <w:rPr>
          <w:b/>
        </w:rPr>
        <w:t xml:space="preserve">, Ms. </w:t>
      </w:r>
      <w:r w:rsidR="00B833C5" w:rsidRPr="000318A0">
        <w:rPr>
          <w:b/>
        </w:rPr>
        <w:t xml:space="preserve">Arnold, Mr. Rivera-Albarran </w:t>
      </w:r>
    </w:p>
    <w:p w14:paraId="750F9B57" w14:textId="77777777" w:rsidR="00350C68" w:rsidRPr="000318A0" w:rsidRDefault="006B2737" w:rsidP="00D65E68">
      <w:pPr>
        <w:jc w:val="center"/>
        <w:rPr>
          <w:b/>
        </w:rPr>
      </w:pPr>
      <w:r w:rsidRPr="000318A0">
        <w:rPr>
          <w:b/>
        </w:rPr>
        <w:t xml:space="preserve">Beach Court </w:t>
      </w:r>
      <w:r w:rsidR="00D65E68" w:rsidRPr="000318A0">
        <w:rPr>
          <w:b/>
        </w:rPr>
        <w:t>Kindergarten &amp; First Grade</w:t>
      </w:r>
    </w:p>
    <w:p w14:paraId="72C74B2B" w14:textId="083A64C0" w:rsidR="00D65E68" w:rsidRPr="000318A0" w:rsidRDefault="00B073C1" w:rsidP="00D65E68">
      <w:pPr>
        <w:jc w:val="center"/>
        <w:rPr>
          <w:b/>
          <w:lang w:val="es-MX"/>
        </w:rPr>
      </w:pPr>
      <w:r>
        <w:rPr>
          <w:b/>
          <w:lang w:val="es-MX"/>
        </w:rPr>
        <w:t>2020-2021</w:t>
      </w:r>
      <w:r w:rsidR="00D65E68" w:rsidRPr="000318A0">
        <w:rPr>
          <w:b/>
          <w:lang w:val="es-MX"/>
        </w:rPr>
        <w:t xml:space="preserve"> Supply List</w:t>
      </w:r>
    </w:p>
    <w:p w14:paraId="629BA67B" w14:textId="77777777" w:rsidR="00D65E68" w:rsidRPr="00B833C5" w:rsidRDefault="00D65E68" w:rsidP="00D65E68">
      <w:pPr>
        <w:jc w:val="center"/>
        <w:rPr>
          <w:lang w:val="es-MX"/>
        </w:rPr>
      </w:pPr>
    </w:p>
    <w:p w14:paraId="084EB240" w14:textId="77777777" w:rsidR="00D65E68" w:rsidRPr="000318A0" w:rsidRDefault="000318A0" w:rsidP="000318A0">
      <w:pPr>
        <w:ind w:firstLine="720"/>
        <w:rPr>
          <w:b/>
          <w:lang w:val="es-MX"/>
        </w:rPr>
      </w:pPr>
      <w:r w:rsidRPr="000318A0">
        <w:rPr>
          <w:b/>
          <w:lang w:val="es-MX"/>
        </w:rPr>
        <w:t>Amount/Cantidad</w:t>
      </w:r>
      <w:r w:rsidRPr="000318A0">
        <w:rPr>
          <w:b/>
          <w:lang w:val="es-MX"/>
        </w:rPr>
        <w:tab/>
      </w:r>
      <w:r w:rsidRPr="000318A0">
        <w:rPr>
          <w:b/>
          <w:lang w:val="es-MX"/>
        </w:rPr>
        <w:tab/>
      </w:r>
      <w:r w:rsidRPr="000318A0">
        <w:rPr>
          <w:b/>
          <w:lang w:val="es-MX"/>
        </w:rPr>
        <w:tab/>
      </w:r>
      <w:r>
        <w:rPr>
          <w:b/>
          <w:lang w:val="es-MX"/>
        </w:rPr>
        <w:t xml:space="preserve">                  </w:t>
      </w:r>
      <w:r w:rsidRPr="000318A0">
        <w:rPr>
          <w:b/>
          <w:lang w:val="es-MX"/>
        </w:rPr>
        <w:t>Supplies/</w:t>
      </w:r>
      <w:r w:rsidR="00D65E68" w:rsidRPr="000318A0">
        <w:rPr>
          <w:b/>
          <w:lang w:val="es-MX"/>
        </w:rPr>
        <w:t>Utiles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  <w:gridCol w:w="226"/>
      </w:tblGrid>
      <w:tr w:rsidR="00D65E68" w:rsidRPr="00B833C5" w14:paraId="60511A42" w14:textId="77777777" w:rsidTr="00D65E68">
        <w:trPr>
          <w:gridAfter w:val="1"/>
          <w:wAfter w:w="226" w:type="dxa"/>
        </w:trPr>
        <w:tc>
          <w:tcPr>
            <w:tcW w:w="3325" w:type="dxa"/>
          </w:tcPr>
          <w:p w14:paraId="01F0463F" w14:textId="77777777" w:rsidR="00D65E68" w:rsidRPr="00B833C5" w:rsidRDefault="00D65E68" w:rsidP="00D65E68">
            <w:pPr>
              <w:jc w:val="center"/>
              <w:rPr>
                <w:lang w:val="es-MX"/>
              </w:rPr>
            </w:pPr>
            <w:r w:rsidRPr="00B833C5">
              <w:rPr>
                <w:lang w:val="es-MX"/>
              </w:rPr>
              <w:t>3</w:t>
            </w:r>
          </w:p>
        </w:tc>
        <w:tc>
          <w:tcPr>
            <w:tcW w:w="6025" w:type="dxa"/>
          </w:tcPr>
          <w:p w14:paraId="79C39C53" w14:textId="77777777" w:rsidR="00D65E68" w:rsidRPr="00B833C5" w:rsidRDefault="006B2737" w:rsidP="00D65E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Box of Kleenex/</w:t>
            </w:r>
            <w:r w:rsidR="00D65E68" w:rsidRPr="00B833C5">
              <w:rPr>
                <w:lang w:val="es-MX"/>
              </w:rPr>
              <w:t>Caja of Kleenex</w:t>
            </w:r>
          </w:p>
        </w:tc>
      </w:tr>
      <w:tr w:rsidR="00D65E68" w:rsidRPr="00B833C5" w14:paraId="1B031823" w14:textId="77777777" w:rsidTr="00D65E68">
        <w:trPr>
          <w:gridAfter w:val="1"/>
          <w:wAfter w:w="226" w:type="dxa"/>
        </w:trPr>
        <w:tc>
          <w:tcPr>
            <w:tcW w:w="3325" w:type="dxa"/>
          </w:tcPr>
          <w:p w14:paraId="22693B5B" w14:textId="632EE982" w:rsidR="00D65E68" w:rsidRPr="00B833C5" w:rsidRDefault="00C2711A" w:rsidP="00D65E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6025" w:type="dxa"/>
          </w:tcPr>
          <w:p w14:paraId="3A16E2AF" w14:textId="77777777" w:rsidR="00D65E68" w:rsidRPr="00B833C5" w:rsidRDefault="006B2737" w:rsidP="00D65E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Glue Sticks/</w:t>
            </w:r>
            <w:r w:rsidR="00364EAD" w:rsidRPr="00B833C5">
              <w:rPr>
                <w:lang w:val="es-MX"/>
              </w:rPr>
              <w:t>Pegante De Barra</w:t>
            </w:r>
          </w:p>
        </w:tc>
      </w:tr>
      <w:tr w:rsidR="00D65E68" w14:paraId="166CF516" w14:textId="77777777" w:rsidTr="00D65E68">
        <w:trPr>
          <w:gridAfter w:val="1"/>
          <w:wAfter w:w="226" w:type="dxa"/>
        </w:trPr>
        <w:tc>
          <w:tcPr>
            <w:tcW w:w="3325" w:type="dxa"/>
          </w:tcPr>
          <w:p w14:paraId="60C1B1E8" w14:textId="77777777" w:rsidR="00D65E68" w:rsidRPr="00B833C5" w:rsidRDefault="00364EAD" w:rsidP="00D65E68">
            <w:pPr>
              <w:jc w:val="center"/>
              <w:rPr>
                <w:lang w:val="es-MX"/>
              </w:rPr>
            </w:pPr>
            <w:r w:rsidRPr="00B833C5">
              <w:rPr>
                <w:lang w:val="es-MX"/>
              </w:rPr>
              <w:t>1</w:t>
            </w:r>
          </w:p>
        </w:tc>
        <w:tc>
          <w:tcPr>
            <w:tcW w:w="6025" w:type="dxa"/>
          </w:tcPr>
          <w:p w14:paraId="01D2FE28" w14:textId="77777777" w:rsidR="00D65E68" w:rsidRDefault="006B2737" w:rsidP="00D65E68">
            <w:pPr>
              <w:jc w:val="center"/>
            </w:pPr>
            <w:r>
              <w:t>Backpack/</w:t>
            </w:r>
            <w:r w:rsidR="00364EAD">
              <w:t>Mochila</w:t>
            </w:r>
          </w:p>
        </w:tc>
      </w:tr>
      <w:tr w:rsidR="00D65E68" w14:paraId="6C87E41A" w14:textId="77777777" w:rsidTr="00D65E68">
        <w:trPr>
          <w:gridAfter w:val="1"/>
          <w:wAfter w:w="226" w:type="dxa"/>
        </w:trPr>
        <w:tc>
          <w:tcPr>
            <w:tcW w:w="3325" w:type="dxa"/>
          </w:tcPr>
          <w:p w14:paraId="6D031B71" w14:textId="77777777" w:rsidR="00D65E68" w:rsidRDefault="00364EAD" w:rsidP="00D65E68">
            <w:pPr>
              <w:jc w:val="center"/>
            </w:pPr>
            <w:r>
              <w:t>2</w:t>
            </w:r>
          </w:p>
        </w:tc>
        <w:tc>
          <w:tcPr>
            <w:tcW w:w="6025" w:type="dxa"/>
          </w:tcPr>
          <w:p w14:paraId="2B40B5B6" w14:textId="77777777" w:rsidR="00D65E68" w:rsidRDefault="006B2737" w:rsidP="00D65E68">
            <w:pPr>
              <w:jc w:val="center"/>
            </w:pPr>
            <w:r>
              <w:t>Boxes of Washable Markers/</w:t>
            </w:r>
            <w:r w:rsidR="00364EAD">
              <w:t xml:space="preserve">Cajas De Marcadores </w:t>
            </w:r>
            <w:r w:rsidR="00364EAD" w:rsidRPr="00364EAD">
              <w:t>Lavables</w:t>
            </w:r>
          </w:p>
        </w:tc>
      </w:tr>
      <w:tr w:rsidR="00D65E68" w:rsidRPr="00364EAD" w14:paraId="0D0830E8" w14:textId="77777777" w:rsidTr="00D65E68">
        <w:trPr>
          <w:gridAfter w:val="1"/>
          <w:wAfter w:w="226" w:type="dxa"/>
        </w:trPr>
        <w:tc>
          <w:tcPr>
            <w:tcW w:w="3325" w:type="dxa"/>
          </w:tcPr>
          <w:p w14:paraId="3446A33F" w14:textId="62392D05" w:rsidR="00D65E68" w:rsidRDefault="00C2711A" w:rsidP="00D65E68">
            <w:pPr>
              <w:jc w:val="center"/>
            </w:pPr>
            <w:r>
              <w:t>2</w:t>
            </w:r>
          </w:p>
        </w:tc>
        <w:tc>
          <w:tcPr>
            <w:tcW w:w="6025" w:type="dxa"/>
          </w:tcPr>
          <w:p w14:paraId="14F16DA6" w14:textId="77777777" w:rsidR="00D65E68" w:rsidRPr="00364EAD" w:rsidRDefault="000318A0" w:rsidP="006B273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Bottle (4 oz.) of Elmer’s Glue/Botella de Resistol  de Elmer’s (4 oz)</w:t>
            </w:r>
          </w:p>
        </w:tc>
      </w:tr>
      <w:tr w:rsidR="00D65E68" w:rsidRPr="00364EAD" w14:paraId="788F96A8" w14:textId="77777777" w:rsidTr="00D65E68">
        <w:trPr>
          <w:gridAfter w:val="1"/>
          <w:wAfter w:w="226" w:type="dxa"/>
        </w:trPr>
        <w:tc>
          <w:tcPr>
            <w:tcW w:w="3325" w:type="dxa"/>
          </w:tcPr>
          <w:p w14:paraId="0E48DF38" w14:textId="3180C752" w:rsidR="00D65E68" w:rsidRPr="00364EAD" w:rsidRDefault="00C2711A" w:rsidP="00D65E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6025" w:type="dxa"/>
          </w:tcPr>
          <w:p w14:paraId="1CA81DE5" w14:textId="77777777" w:rsidR="00D65E68" w:rsidRPr="00364EAD" w:rsidRDefault="006B2737" w:rsidP="00FA60D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Dry Erase Markers/</w:t>
            </w:r>
            <w:r w:rsidR="00FA60D8">
              <w:rPr>
                <w:lang w:val="es-MX"/>
              </w:rPr>
              <w:t xml:space="preserve">Marcadores </w:t>
            </w:r>
            <w:r w:rsidR="00FA60D8" w:rsidRPr="00FA60D8">
              <w:rPr>
                <w:lang w:val="es-MX"/>
              </w:rPr>
              <w:t xml:space="preserve">Borrado Seco </w:t>
            </w:r>
            <w:r w:rsidR="00FA60D8">
              <w:rPr>
                <w:lang w:val="es-MX"/>
              </w:rPr>
              <w:t>Lavables</w:t>
            </w:r>
            <w:r w:rsidR="000318A0">
              <w:rPr>
                <w:lang w:val="es-MX"/>
              </w:rPr>
              <w:t>-</w:t>
            </w:r>
            <w:r w:rsidR="000318A0" w:rsidRPr="000318A0">
              <w:rPr>
                <w:b/>
                <w:lang w:val="es-MX"/>
              </w:rPr>
              <w:t>BLACK ONLY</w:t>
            </w:r>
          </w:p>
        </w:tc>
      </w:tr>
      <w:tr w:rsidR="00D65E68" w:rsidRPr="00364EAD" w14:paraId="2B64F004" w14:textId="77777777" w:rsidTr="00D65E68">
        <w:trPr>
          <w:gridAfter w:val="1"/>
          <w:wAfter w:w="226" w:type="dxa"/>
        </w:trPr>
        <w:tc>
          <w:tcPr>
            <w:tcW w:w="3325" w:type="dxa"/>
          </w:tcPr>
          <w:p w14:paraId="37939B46" w14:textId="77777777" w:rsidR="00D65E68" w:rsidRPr="00364EAD" w:rsidRDefault="00FA60D8" w:rsidP="00D65E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6025" w:type="dxa"/>
          </w:tcPr>
          <w:p w14:paraId="34B8AA2A" w14:textId="77777777" w:rsidR="00D65E68" w:rsidRPr="00364EAD" w:rsidRDefault="006B2737" w:rsidP="00D65E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Clorox Wipes/contenedores de toallitas C</w:t>
            </w:r>
            <w:r w:rsidR="00FA60D8" w:rsidRPr="00FA60D8">
              <w:rPr>
                <w:lang w:val="es-MX"/>
              </w:rPr>
              <w:t>lorox</w:t>
            </w:r>
          </w:p>
        </w:tc>
      </w:tr>
      <w:tr w:rsidR="00D65E68" w:rsidRPr="00364EAD" w14:paraId="31C58F38" w14:textId="77777777" w:rsidTr="00D65E68">
        <w:trPr>
          <w:gridAfter w:val="1"/>
          <w:wAfter w:w="226" w:type="dxa"/>
        </w:trPr>
        <w:tc>
          <w:tcPr>
            <w:tcW w:w="3325" w:type="dxa"/>
          </w:tcPr>
          <w:p w14:paraId="5A588C5D" w14:textId="77777777" w:rsidR="00D65E68" w:rsidRPr="00364EAD" w:rsidRDefault="00BA1A3C" w:rsidP="00D65E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6025" w:type="dxa"/>
          </w:tcPr>
          <w:p w14:paraId="120DAD7F" w14:textId="77777777" w:rsidR="00D65E68" w:rsidRPr="00364EAD" w:rsidRDefault="006B2737" w:rsidP="00D65E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Pocket Folders/</w:t>
            </w:r>
            <w:r w:rsidR="00BA1A3C" w:rsidRPr="00BA1A3C">
              <w:rPr>
                <w:lang w:val="es-MX"/>
              </w:rPr>
              <w:t>Carpetas de bolsillo de plástico</w:t>
            </w:r>
            <w:r w:rsidR="00BA1A3C">
              <w:rPr>
                <w:lang w:val="es-MX"/>
              </w:rPr>
              <w:t xml:space="preserve"> (Para Tarea)</w:t>
            </w:r>
          </w:p>
        </w:tc>
      </w:tr>
      <w:tr w:rsidR="00D65E68" w:rsidRPr="00364EAD" w14:paraId="030A0CF8" w14:textId="77777777" w:rsidTr="00D65E68">
        <w:trPr>
          <w:gridAfter w:val="1"/>
          <w:wAfter w:w="226" w:type="dxa"/>
        </w:trPr>
        <w:tc>
          <w:tcPr>
            <w:tcW w:w="3325" w:type="dxa"/>
          </w:tcPr>
          <w:p w14:paraId="7E51524E" w14:textId="77777777" w:rsidR="00D65E68" w:rsidRPr="00364EAD" w:rsidRDefault="000318A0" w:rsidP="00D65E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6025" w:type="dxa"/>
          </w:tcPr>
          <w:p w14:paraId="10CF7D64" w14:textId="77777777" w:rsidR="00D65E68" w:rsidRPr="00364EAD" w:rsidRDefault="000318A0" w:rsidP="00D65E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Composition Notebooks/Cuadernos de Composicion</w:t>
            </w:r>
          </w:p>
        </w:tc>
      </w:tr>
      <w:tr w:rsidR="00D65E68" w:rsidRPr="00364EAD" w14:paraId="59713E97" w14:textId="77777777" w:rsidTr="00D65E68">
        <w:trPr>
          <w:gridAfter w:val="1"/>
          <w:wAfter w:w="226" w:type="dxa"/>
        </w:trPr>
        <w:tc>
          <w:tcPr>
            <w:tcW w:w="3325" w:type="dxa"/>
          </w:tcPr>
          <w:p w14:paraId="33A03CF1" w14:textId="77777777" w:rsidR="00D65E68" w:rsidRPr="00364EAD" w:rsidRDefault="00B833C5" w:rsidP="00D65E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6025" w:type="dxa"/>
          </w:tcPr>
          <w:p w14:paraId="254EC1E5" w14:textId="5DC9CC94" w:rsidR="00D65E68" w:rsidRPr="00364EAD" w:rsidRDefault="00C2711A" w:rsidP="00D65E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 4x</w:t>
            </w:r>
            <w:r w:rsidR="006B2737">
              <w:rPr>
                <w:lang w:val="es-MX"/>
              </w:rPr>
              <w:t>6 photo of your family/</w:t>
            </w:r>
            <w:r w:rsidR="00B833C5">
              <w:rPr>
                <w:lang w:val="es-MX"/>
              </w:rPr>
              <w:t xml:space="preserve">*4X6 </w:t>
            </w:r>
            <w:r w:rsidR="00B833C5" w:rsidRPr="00B833C5">
              <w:rPr>
                <w:lang w:val="es-MX"/>
              </w:rPr>
              <w:t>foto de familia</w:t>
            </w:r>
          </w:p>
        </w:tc>
      </w:tr>
      <w:tr w:rsidR="00D65E68" w:rsidRPr="00364EAD" w14:paraId="34B26A35" w14:textId="77777777" w:rsidTr="00D65E68">
        <w:trPr>
          <w:gridAfter w:val="1"/>
          <w:wAfter w:w="226" w:type="dxa"/>
        </w:trPr>
        <w:tc>
          <w:tcPr>
            <w:tcW w:w="3325" w:type="dxa"/>
          </w:tcPr>
          <w:p w14:paraId="687AFCDF" w14:textId="77777777" w:rsidR="00D65E68" w:rsidRPr="00364EAD" w:rsidRDefault="000318A0" w:rsidP="00D65E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6025" w:type="dxa"/>
          </w:tcPr>
          <w:p w14:paraId="5143E4EE" w14:textId="77777777" w:rsidR="00D65E68" w:rsidRPr="00364EAD" w:rsidRDefault="000318A0" w:rsidP="00D65E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Set of Headphones/ Audifonos</w:t>
            </w:r>
          </w:p>
        </w:tc>
      </w:tr>
      <w:tr w:rsidR="00B15FC5" w:rsidRPr="00364EAD" w14:paraId="2A5AFD91" w14:textId="77777777" w:rsidTr="00D65E68">
        <w:trPr>
          <w:gridAfter w:val="1"/>
          <w:wAfter w:w="226" w:type="dxa"/>
        </w:trPr>
        <w:tc>
          <w:tcPr>
            <w:tcW w:w="3325" w:type="dxa"/>
          </w:tcPr>
          <w:p w14:paraId="3BA154BC" w14:textId="01CEEDDF" w:rsidR="00B15FC5" w:rsidRPr="00364EAD" w:rsidRDefault="00B15FC5" w:rsidP="00D65E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2-4</w:t>
            </w:r>
          </w:p>
        </w:tc>
        <w:tc>
          <w:tcPr>
            <w:tcW w:w="6025" w:type="dxa"/>
          </w:tcPr>
          <w:p w14:paraId="379B8AD2" w14:textId="331017C7" w:rsidR="00B15FC5" w:rsidRPr="000B11B0" w:rsidRDefault="00B15FC5" w:rsidP="00B15FC5">
            <w:pPr>
              <w:pStyle w:val="HTMLPreformatted"/>
            </w:pPr>
            <w:r>
              <w:rPr>
                <w:rFonts w:ascii="Calibri" w:hAnsi="Calibri"/>
                <w:b/>
                <w:lang w:val="es-MX"/>
              </w:rPr>
              <w:t>*</w:t>
            </w:r>
            <w:r w:rsidR="000B11B0">
              <w:rPr>
                <w:rFonts w:ascii="Calibri" w:hAnsi="Calibri"/>
                <w:b/>
                <w:lang w:val="es-MX"/>
              </w:rPr>
              <w:t>Re</w:t>
            </w:r>
            <w:r w:rsidRPr="00B15FC5">
              <w:rPr>
                <w:rFonts w:ascii="Calibri" w:hAnsi="Calibri"/>
                <w:b/>
                <w:lang w:val="es-MX"/>
              </w:rPr>
              <w:t>u</w:t>
            </w:r>
            <w:r w:rsidR="000B11B0">
              <w:rPr>
                <w:rFonts w:ascii="Calibri" w:hAnsi="Calibri"/>
                <w:b/>
                <w:lang w:val="es-MX"/>
              </w:rPr>
              <w:t>s</w:t>
            </w:r>
            <w:r w:rsidRPr="00B15FC5">
              <w:rPr>
                <w:rFonts w:ascii="Calibri" w:hAnsi="Calibri"/>
                <w:b/>
                <w:lang w:val="es-MX"/>
              </w:rPr>
              <w:t>able (washable) face masks/</w:t>
            </w:r>
            <w:r w:rsidR="000B11B0" w:rsidRPr="000B11B0">
              <w:rPr>
                <w:lang w:val="es-ES"/>
              </w:rPr>
              <w:t xml:space="preserve"> mascarillas reutilizables / lavables</w:t>
            </w:r>
            <w:bookmarkStart w:id="0" w:name="_GoBack"/>
            <w:bookmarkEnd w:id="0"/>
          </w:p>
          <w:p w14:paraId="373C9633" w14:textId="62CAB428" w:rsidR="00B15FC5" w:rsidRPr="00B833C5" w:rsidRDefault="00B15FC5" w:rsidP="00B15FC5">
            <w:pPr>
              <w:pStyle w:val="ListParagraph"/>
              <w:jc w:val="center"/>
              <w:rPr>
                <w:lang w:val="es-MX"/>
              </w:rPr>
            </w:pPr>
          </w:p>
        </w:tc>
      </w:tr>
      <w:tr w:rsidR="00B15FC5" w14:paraId="202B32E0" w14:textId="77777777" w:rsidTr="00B15FC5">
        <w:tc>
          <w:tcPr>
            <w:tcW w:w="3325" w:type="dxa"/>
          </w:tcPr>
          <w:p w14:paraId="73D27760" w14:textId="535D1A01" w:rsidR="00B15FC5" w:rsidRDefault="00B15FC5" w:rsidP="00B15FC5">
            <w:pPr>
              <w:jc w:val="center"/>
              <w:rPr>
                <w:lang w:val="es-MX"/>
              </w:rPr>
            </w:pPr>
          </w:p>
        </w:tc>
        <w:tc>
          <w:tcPr>
            <w:tcW w:w="6251" w:type="dxa"/>
            <w:gridSpan w:val="2"/>
          </w:tcPr>
          <w:p w14:paraId="6C3AA079" w14:textId="35BB8037" w:rsidR="00B15FC5" w:rsidRDefault="00B15FC5" w:rsidP="00B15FC5">
            <w:pPr>
              <w:pStyle w:val="HTMLPreformatted"/>
              <w:rPr>
                <w:lang w:val="es-MX"/>
              </w:rPr>
            </w:pPr>
            <w:r>
              <w:rPr>
                <w:rFonts w:ascii="Calibri" w:hAnsi="Calibri"/>
                <w:b/>
                <w:lang w:val="es-MX"/>
              </w:rPr>
              <w:t>*</w:t>
            </w:r>
            <w:r>
              <w:rPr>
                <w:lang w:val="es-MX"/>
              </w:rPr>
              <w:t xml:space="preserve"> Very Important/Muy Importante </w:t>
            </w:r>
          </w:p>
        </w:tc>
      </w:tr>
    </w:tbl>
    <w:p w14:paraId="7FBE71BF" w14:textId="77777777" w:rsidR="00D65E68" w:rsidRPr="00364EAD" w:rsidRDefault="00D65E68" w:rsidP="00D65E68">
      <w:pPr>
        <w:rPr>
          <w:lang w:val="es-MX"/>
        </w:rPr>
      </w:pPr>
    </w:p>
    <w:sectPr w:rsidR="00D65E68" w:rsidRPr="0036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4245"/>
    <w:multiLevelType w:val="hybridMultilevel"/>
    <w:tmpl w:val="39A01E2C"/>
    <w:lvl w:ilvl="0" w:tplc="33C433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83B0F"/>
    <w:multiLevelType w:val="hybridMultilevel"/>
    <w:tmpl w:val="E404042A"/>
    <w:lvl w:ilvl="0" w:tplc="7542FC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68"/>
    <w:rsid w:val="000318A0"/>
    <w:rsid w:val="000B11B0"/>
    <w:rsid w:val="00350C68"/>
    <w:rsid w:val="00364EAD"/>
    <w:rsid w:val="003A05F4"/>
    <w:rsid w:val="004D6245"/>
    <w:rsid w:val="006B2737"/>
    <w:rsid w:val="00B073C1"/>
    <w:rsid w:val="00B15FC5"/>
    <w:rsid w:val="00B833C5"/>
    <w:rsid w:val="00BA1A3C"/>
    <w:rsid w:val="00C2711A"/>
    <w:rsid w:val="00D65E68"/>
    <w:rsid w:val="00F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C9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3C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15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5FC5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3C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15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5FC5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Leah Schultz-Bartlet</cp:lastModifiedBy>
  <cp:revision>4</cp:revision>
  <dcterms:created xsi:type="dcterms:W3CDTF">2020-05-19T17:23:00Z</dcterms:created>
  <dcterms:modified xsi:type="dcterms:W3CDTF">2020-06-26T20:02:00Z</dcterms:modified>
</cp:coreProperties>
</file>